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1A42" w14:textId="477BC373" w:rsidR="00A51F18" w:rsidRPr="007834B2" w:rsidRDefault="00E00930" w:rsidP="007834B2">
      <w:pPr>
        <w:jc w:val="center"/>
        <w:rPr>
          <w:rFonts w:ascii="Times New Roman" w:hAnsi="Times New Roman" w:cs="Times New Roman"/>
          <w:b/>
        </w:rPr>
      </w:pPr>
      <w:r w:rsidRPr="007834B2">
        <w:rPr>
          <w:rFonts w:ascii="Times New Roman" w:hAnsi="Times New Roman" w:cs="Times New Roman"/>
          <w:b/>
        </w:rPr>
        <w:t>Long Range Planning Committee</w:t>
      </w:r>
    </w:p>
    <w:p w14:paraId="7205DC0E" w14:textId="65D7F7A6" w:rsidR="00E00930" w:rsidRPr="00E00930" w:rsidRDefault="00E00930">
      <w:pPr>
        <w:rPr>
          <w:rFonts w:ascii="Times New Roman" w:hAnsi="Times New Roman" w:cs="Times New Roman"/>
        </w:rPr>
      </w:pPr>
    </w:p>
    <w:p w14:paraId="2944912B" w14:textId="464DA444" w:rsidR="00E00930" w:rsidRDefault="00E00930" w:rsidP="007834B2">
      <w:pPr>
        <w:jc w:val="center"/>
        <w:rPr>
          <w:rFonts w:ascii="Times New Roman" w:hAnsi="Times New Roman" w:cs="Times New Roman"/>
          <w:b/>
        </w:rPr>
      </w:pPr>
      <w:r w:rsidRPr="007834B2">
        <w:rPr>
          <w:rFonts w:ascii="Times New Roman" w:hAnsi="Times New Roman" w:cs="Times New Roman"/>
          <w:b/>
        </w:rPr>
        <w:t xml:space="preserve">2020-2021 </w:t>
      </w:r>
      <w:r w:rsidR="007834B2">
        <w:rPr>
          <w:rFonts w:ascii="Times New Roman" w:hAnsi="Times New Roman" w:cs="Times New Roman"/>
          <w:b/>
        </w:rPr>
        <w:t xml:space="preserve">Annual Report - </w:t>
      </w:r>
      <w:r w:rsidRPr="007834B2">
        <w:rPr>
          <w:rFonts w:ascii="Times New Roman" w:hAnsi="Times New Roman" w:cs="Times New Roman"/>
          <w:b/>
        </w:rPr>
        <w:t>Accomplishments</w:t>
      </w:r>
    </w:p>
    <w:p w14:paraId="2F73DBFA" w14:textId="1A0F7EB7" w:rsidR="007834B2" w:rsidRDefault="007834B2" w:rsidP="007834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 – Nicholas Gage</w:t>
      </w:r>
    </w:p>
    <w:p w14:paraId="5F7CEE32" w14:textId="56CAEB73" w:rsidR="007834B2" w:rsidRDefault="007834B2" w:rsidP="007834B2">
      <w:pPr>
        <w:jc w:val="center"/>
        <w:rPr>
          <w:rFonts w:ascii="Times New Roman" w:hAnsi="Times New Roman" w:cs="Times New Roman"/>
          <w:b/>
        </w:rPr>
      </w:pPr>
    </w:p>
    <w:p w14:paraId="41B77B36" w14:textId="56BB0510" w:rsidR="007834B2" w:rsidRPr="007834B2" w:rsidRDefault="007834B2" w:rsidP="007834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Members: </w:t>
      </w:r>
      <w:r w:rsidRPr="007834B2">
        <w:rPr>
          <w:rFonts w:ascii="Times New Roman" w:hAnsi="Times New Roman" w:cs="Times New Roman"/>
        </w:rPr>
        <w:t>Hope Schuer</w:t>
      </w:r>
      <w:r>
        <w:rPr>
          <w:rFonts w:ascii="Times New Roman" w:hAnsi="Times New Roman" w:cs="Times New Roman"/>
        </w:rPr>
        <w:t>ma</w:t>
      </w:r>
      <w:r w:rsidRPr="007834B2">
        <w:rPr>
          <w:rFonts w:ascii="Times New Roman" w:hAnsi="Times New Roman" w:cs="Times New Roman"/>
        </w:rPr>
        <w:t>nn (HDOSE</w:t>
      </w:r>
      <w:r>
        <w:rPr>
          <w:rFonts w:ascii="Times New Roman" w:hAnsi="Times New Roman" w:cs="Times New Roman"/>
        </w:rPr>
        <w:t>, FPC Rep fall</w:t>
      </w:r>
      <w:r w:rsidRPr="007834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Angela Kohnen (STL, FPC Rep spring), Justin Ortagus (HDOSE), Nick Gage (SESPECS, Chair), Brian Reichow (SESPECS), Zhihui Fang (STL), Kent Crippen (STL-sabbatical; Shelley Warm – alternate)</w:t>
      </w:r>
    </w:p>
    <w:p w14:paraId="79D48BCC" w14:textId="6A03FCDB" w:rsidR="00E00930" w:rsidRPr="007834B2" w:rsidRDefault="00E00930" w:rsidP="007834B2">
      <w:pPr>
        <w:spacing w:line="480" w:lineRule="auto"/>
        <w:rPr>
          <w:rFonts w:ascii="Times New Roman" w:hAnsi="Times New Roman" w:cs="Times New Roman"/>
        </w:rPr>
      </w:pPr>
    </w:p>
    <w:p w14:paraId="36083F31" w14:textId="3464FC0B" w:rsidR="00E00930" w:rsidRPr="00E00930" w:rsidRDefault="00E00930" w:rsidP="00783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00930">
        <w:rPr>
          <w:rFonts w:ascii="Times New Roman" w:hAnsi="Times New Roman" w:cs="Times New Roman"/>
        </w:rPr>
        <w:t>Developed faculty diversity survey</w:t>
      </w:r>
    </w:p>
    <w:p w14:paraId="67F85773" w14:textId="6C5B434B" w:rsidR="00E00930" w:rsidRDefault="00E00930" w:rsidP="00783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00930">
        <w:rPr>
          <w:rFonts w:ascii="Times New Roman" w:hAnsi="Times New Roman" w:cs="Times New Roman"/>
        </w:rPr>
        <w:t>Administered Faculty diversity survey</w:t>
      </w:r>
    </w:p>
    <w:p w14:paraId="0431744F" w14:textId="013A5C1D" w:rsidR="007834B2" w:rsidRPr="00E00930" w:rsidRDefault="007834B2" w:rsidP="00783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and reviewed faculty diversity survey outcomes</w:t>
      </w:r>
    </w:p>
    <w:p w14:paraId="6E2791FD" w14:textId="7847A914" w:rsidR="00E00930" w:rsidRDefault="00E00930" w:rsidP="00783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00930">
        <w:rPr>
          <w:rFonts w:ascii="Times New Roman" w:hAnsi="Times New Roman" w:cs="Times New Roman"/>
        </w:rPr>
        <w:t>Completed faculty diversity report and submitted to FPC</w:t>
      </w:r>
    </w:p>
    <w:p w14:paraId="702E4ED0" w14:textId="2F1EBC14" w:rsidR="007834B2" w:rsidRPr="00E00930" w:rsidRDefault="007834B2" w:rsidP="00783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of Dean’s evaluation</w:t>
      </w:r>
    </w:p>
    <w:p w14:paraId="7352C7FE" w14:textId="2F0B4C7A" w:rsidR="00E00930" w:rsidRPr="00E00930" w:rsidRDefault="00E00930" w:rsidP="00E00930">
      <w:pPr>
        <w:rPr>
          <w:rFonts w:ascii="Times New Roman" w:hAnsi="Times New Roman" w:cs="Times New Roman"/>
        </w:rPr>
      </w:pPr>
    </w:p>
    <w:p w14:paraId="5F81AF19" w14:textId="77777777" w:rsidR="00E00930" w:rsidRPr="00E00930" w:rsidRDefault="00E00930" w:rsidP="00E00930">
      <w:pPr>
        <w:rPr>
          <w:rFonts w:ascii="Times New Roman" w:hAnsi="Times New Roman" w:cs="Times New Roman"/>
        </w:rPr>
      </w:pPr>
    </w:p>
    <w:sectPr w:rsidR="00E00930" w:rsidRPr="00E0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C72E2"/>
    <w:multiLevelType w:val="hybridMultilevel"/>
    <w:tmpl w:val="2F60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30"/>
    <w:rsid w:val="000A2CF7"/>
    <w:rsid w:val="007834B2"/>
    <w:rsid w:val="00A51F18"/>
    <w:rsid w:val="00E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5FED"/>
  <w15:chartTrackingRefBased/>
  <w15:docId w15:val="{58E376B5-892A-2B47-AC52-3864105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Moody,Mary E</cp:lastModifiedBy>
  <cp:revision>2</cp:revision>
  <dcterms:created xsi:type="dcterms:W3CDTF">2021-04-19T16:38:00Z</dcterms:created>
  <dcterms:modified xsi:type="dcterms:W3CDTF">2021-04-19T16:38:00Z</dcterms:modified>
</cp:coreProperties>
</file>